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5C" w:rsidRPr="003B1B5E" w:rsidRDefault="00CB3F5C" w:rsidP="00CB3F5C">
      <w:pPr>
        <w:widowControl/>
        <w:shd w:val="clear" w:color="auto" w:fill="FFFFFF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OLE_LINK10"/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3</w:t>
      </w:r>
    </w:p>
    <w:p w:rsidR="00CB3F5C" w:rsidRPr="003B1B5E" w:rsidRDefault="00CB3F5C" w:rsidP="00CB3F5C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bookmarkStart w:id="1" w:name="OLE_LINK11"/>
      <w:bookmarkEnd w:id="0"/>
      <w:r>
        <w:rPr>
          <w:rFonts w:ascii="仿宋" w:eastAsia="仿宋" w:hAnsi="仿宋" w:cs="华文中宋" w:hint="eastAsia"/>
          <w:b/>
          <w:bCs/>
          <w:sz w:val="36"/>
          <w:szCs w:val="36"/>
        </w:rPr>
        <w:t>202</w:t>
      </w:r>
      <w:r>
        <w:rPr>
          <w:rFonts w:ascii="仿宋" w:eastAsia="仿宋" w:hAnsi="仿宋" w:cs="华文中宋"/>
          <w:b/>
          <w:bCs/>
          <w:sz w:val="36"/>
          <w:szCs w:val="36"/>
        </w:rPr>
        <w:t>5</w:t>
      </w:r>
      <w:r w:rsidRPr="003B1B5E">
        <w:rPr>
          <w:rFonts w:ascii="仿宋" w:eastAsia="仿宋" w:hAnsi="仿宋" w:cs="华文中宋" w:hint="eastAsia"/>
          <w:b/>
          <w:bCs/>
          <w:sz w:val="36"/>
          <w:szCs w:val="36"/>
        </w:rPr>
        <w:t>年上海市高中阶段学校市级优秀体育学生</w:t>
      </w:r>
      <w:bookmarkEnd w:id="1"/>
    </w:p>
    <w:p w:rsidR="00CB3F5C" w:rsidRPr="003B1B5E" w:rsidRDefault="00CB3F5C" w:rsidP="00CB3F5C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r w:rsidRPr="003B1B5E">
        <w:rPr>
          <w:rFonts w:ascii="仿宋" w:eastAsia="仿宋" w:hAnsi="仿宋" w:cs="华文中宋" w:hint="eastAsia"/>
          <w:b/>
          <w:bCs/>
          <w:sz w:val="36"/>
          <w:szCs w:val="36"/>
        </w:rPr>
        <w:t>区级体育赛事认定表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9"/>
        <w:gridCol w:w="1518"/>
        <w:gridCol w:w="979"/>
        <w:gridCol w:w="999"/>
        <w:gridCol w:w="788"/>
        <w:gridCol w:w="558"/>
        <w:gridCol w:w="1975"/>
      </w:tblGrid>
      <w:tr w:rsidR="00CB3F5C" w:rsidRPr="003B1B5E" w:rsidTr="007163DC">
        <w:trPr>
          <w:trHeight w:val="668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3586" w:type="dxa"/>
            <w:gridSpan w:val="3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学籍号</w:t>
            </w:r>
          </w:p>
        </w:tc>
        <w:tc>
          <w:tcPr>
            <w:tcW w:w="2035" w:type="dxa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CB3F5C" w:rsidRPr="003B1B5E" w:rsidTr="007163DC">
        <w:trPr>
          <w:trHeight w:val="692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35" w:type="dxa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035" w:type="dxa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CB3F5C" w:rsidRPr="003B1B5E" w:rsidTr="007163DC">
        <w:trPr>
          <w:trHeight w:val="684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比赛名称</w:t>
            </w:r>
          </w:p>
        </w:tc>
        <w:tc>
          <w:tcPr>
            <w:tcW w:w="6996" w:type="dxa"/>
            <w:gridSpan w:val="6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CB3F5C" w:rsidRPr="003B1B5E" w:rsidTr="007163DC">
        <w:trPr>
          <w:trHeight w:val="708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比赛时间</w:t>
            </w:r>
          </w:p>
        </w:tc>
        <w:tc>
          <w:tcPr>
            <w:tcW w:w="3586" w:type="dxa"/>
            <w:gridSpan w:val="3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比赛地点</w:t>
            </w:r>
          </w:p>
        </w:tc>
        <w:tc>
          <w:tcPr>
            <w:tcW w:w="2035" w:type="dxa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CB3F5C" w:rsidRPr="003B1B5E" w:rsidTr="007163DC">
        <w:trPr>
          <w:trHeight w:val="2281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获奖名次及成绩</w:t>
            </w:r>
          </w:p>
        </w:tc>
        <w:tc>
          <w:tcPr>
            <w:tcW w:w="6996" w:type="dxa"/>
            <w:gridSpan w:val="6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</w:tc>
      </w:tr>
      <w:tr w:rsidR="00CB3F5C" w:rsidRPr="003B1B5E" w:rsidTr="007163DC">
        <w:trPr>
          <w:trHeight w:val="2966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学校</w:t>
            </w:r>
          </w:p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6996" w:type="dxa"/>
            <w:gridSpan w:val="6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                   签字（盖章）：</w:t>
            </w: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CB3F5C" w:rsidRPr="003B1B5E" w:rsidTr="007163DC">
        <w:trPr>
          <w:trHeight w:val="2825"/>
        </w:trPr>
        <w:tc>
          <w:tcPr>
            <w:tcW w:w="1526" w:type="dxa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区教育</w:t>
            </w:r>
          </w:p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行政部门</w:t>
            </w:r>
          </w:p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2551" w:type="dxa"/>
            <w:gridSpan w:val="2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ind w:firstLineChars="100" w:firstLine="280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签字（盖章）：</w:t>
            </w:r>
          </w:p>
          <w:p w:rsidR="00CB3F5C" w:rsidRPr="003B1B5E" w:rsidRDefault="00CB3F5C" w:rsidP="007163DC">
            <w:pPr>
              <w:widowControl/>
              <w:ind w:firstLineChars="300" w:firstLine="840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区教育</w:t>
            </w:r>
          </w:p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行政部门</w:t>
            </w:r>
          </w:p>
          <w:p w:rsidR="00CB3F5C" w:rsidRPr="003B1B5E" w:rsidRDefault="00CB3F5C" w:rsidP="007163DC">
            <w:pPr>
              <w:widowControl/>
              <w:jc w:val="center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2602" w:type="dxa"/>
            <w:gridSpan w:val="2"/>
          </w:tcPr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</w:p>
          <w:p w:rsidR="00CB3F5C" w:rsidRPr="003B1B5E" w:rsidRDefault="00CB3F5C" w:rsidP="007163DC">
            <w:pPr>
              <w:widowControl/>
              <w:ind w:firstLineChars="100" w:firstLine="280"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>签字（盖章）：</w:t>
            </w:r>
          </w:p>
          <w:p w:rsidR="00CB3F5C" w:rsidRPr="003B1B5E" w:rsidRDefault="00CB3F5C" w:rsidP="007163DC">
            <w:pPr>
              <w:widowControl/>
              <w:rPr>
                <w:rFonts w:ascii="仿宋" w:eastAsia="仿宋" w:hAnsi="仿宋" w:cs="华文中宋"/>
                <w:bCs/>
                <w:sz w:val="28"/>
                <w:szCs w:val="28"/>
              </w:rPr>
            </w:pPr>
            <w:r w:rsidRPr="003B1B5E">
              <w:rPr>
                <w:rFonts w:ascii="仿宋" w:eastAsia="仿宋" w:hAnsi="仿宋" w:cs="华文中宋" w:hint="eastAsia"/>
                <w:bCs/>
                <w:sz w:val="28"/>
                <w:szCs w:val="28"/>
              </w:rPr>
              <w:t xml:space="preserve">      年  月  日</w:t>
            </w:r>
          </w:p>
        </w:tc>
      </w:tr>
    </w:tbl>
    <w:p w:rsidR="00E8425D" w:rsidRPr="00CB3F5C" w:rsidRDefault="00E8425D">
      <w:bookmarkStart w:id="2" w:name="_GoBack"/>
      <w:bookmarkEnd w:id="2"/>
    </w:p>
    <w:sectPr w:rsidR="00E8425D" w:rsidRPr="00CB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AF" w:rsidRDefault="00594BAF" w:rsidP="00CB3F5C">
      <w:r>
        <w:separator/>
      </w:r>
    </w:p>
  </w:endnote>
  <w:endnote w:type="continuationSeparator" w:id="0">
    <w:p w:rsidR="00594BAF" w:rsidRDefault="00594BAF" w:rsidP="00CB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AF" w:rsidRDefault="00594BAF" w:rsidP="00CB3F5C">
      <w:r>
        <w:separator/>
      </w:r>
    </w:p>
  </w:footnote>
  <w:footnote w:type="continuationSeparator" w:id="0">
    <w:p w:rsidR="00594BAF" w:rsidRDefault="00594BAF" w:rsidP="00CB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3C"/>
    <w:rsid w:val="0047563C"/>
    <w:rsid w:val="00594BAF"/>
    <w:rsid w:val="00945694"/>
    <w:rsid w:val="00C5549D"/>
    <w:rsid w:val="00CB3F5C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37D44-8978-4356-B7B0-955297B2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CB3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C"/>
    <w:rPr>
      <w:sz w:val="18"/>
      <w:szCs w:val="18"/>
    </w:rPr>
  </w:style>
  <w:style w:type="table" w:styleId="a5">
    <w:name w:val="Table Grid"/>
    <w:basedOn w:val="a1"/>
    <w:uiPriority w:val="39"/>
    <w:qFormat/>
    <w:rsid w:val="00CB3F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2025-03-28T07:00:00Z</dcterms:created>
  <dcterms:modified xsi:type="dcterms:W3CDTF">2025-03-28T07:00:00Z</dcterms:modified>
</cp:coreProperties>
</file>